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DF" w:rsidRDefault="00A152DF" w:rsidP="00A152DF">
      <w:pPr>
        <w:ind w:left="360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      Отчет воспитателя о проделанной работе.</w:t>
      </w:r>
    </w:p>
    <w:p w:rsidR="00A152DF" w:rsidRPr="00D04150" w:rsidRDefault="00A152DF" w:rsidP="00A152DF">
      <w:pP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     </w:t>
      </w:r>
      <w:r w:rsidR="00D04150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Пятница</w:t>
      </w:r>
    </w:p>
    <w:p w:rsidR="00A152DF" w:rsidRDefault="00D04150" w:rsidP="00A152D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24</w:t>
      </w:r>
      <w:r w:rsidR="00A152DF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 xml:space="preserve"> апреля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     Воспитатель: Быргазова Ирина Валерьевна 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Старшая группа                          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В образовател</w:t>
      </w:r>
      <w:r w:rsidR="00D04150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ьном процессе приняло участие: </w:t>
      </w:r>
      <w:r w:rsidR="00D04150" w:rsidRPr="00D04150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8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человек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Текущая образовательная деятельность данного дня осуществлялась по следующим образовательным областям:</w:t>
      </w:r>
    </w:p>
    <w:p w:rsidR="00A152DF" w:rsidRDefault="00D04150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Развитие речи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D04150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Культура речи. Заданный звук в начале, середине и конце слова.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 Художественное творчество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Тема: </w:t>
      </w:r>
      <w:r w:rsidR="00D04150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Кукла в русском национальном костюме.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Родителям </w:t>
      </w:r>
      <w:r w:rsidR="00D04150"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было предложено провести беседу,  при беседе учить детей поддерживать и высказать свою точку зрения, рассуждать и давать необходимые пояснения, нарисовать рисунок «Кукла в национальном костюме</w:t>
      </w: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>» карандашами.</w:t>
      </w:r>
    </w:p>
    <w:p w:rsidR="00A152DF" w:rsidRDefault="00A152DF" w:rsidP="00A152DF">
      <w:pPr>
        <w:shd w:val="clear" w:color="auto" w:fill="FFFFFF"/>
        <w:spacing w:after="100" w:afterAutospacing="1" w:line="300" w:lineRule="atLeast"/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color w:val="303F50"/>
          <w:sz w:val="24"/>
          <w:szCs w:val="24"/>
          <w:lang w:eastAsia="ru-RU"/>
        </w:rPr>
        <w:t xml:space="preserve">В течение  дня дети с удовольствием играли, рисовали, знакомились с новым материалом.  </w:t>
      </w:r>
    </w:p>
    <w:p w:rsidR="00C3732F" w:rsidRDefault="00416E91">
      <w:r>
        <w:rPr>
          <w:noProof/>
          <w:lang w:eastAsia="ru-RU"/>
        </w:rPr>
        <w:lastRenderedPageBreak/>
        <w:drawing>
          <wp:inline distT="0" distB="0" distL="0" distR="0">
            <wp:extent cx="4381500" cy="9248775"/>
            <wp:effectExtent l="0" t="0" r="0" b="9525"/>
            <wp:docPr id="2" name="Рисунок 2" descr="D:\Desktop\Screenshot_20200424-162022_Vi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Screenshot_20200424-162022_Vib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5010150"/>
            <wp:effectExtent l="0" t="0" r="0" b="0"/>
            <wp:docPr id="3" name="Рисунок 3" descr="D:\Desktop\20200424_162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20200424_1623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3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19"/>
    <w:rsid w:val="00013663"/>
    <w:rsid w:val="00025A83"/>
    <w:rsid w:val="00025E99"/>
    <w:rsid w:val="0002648E"/>
    <w:rsid w:val="00040C87"/>
    <w:rsid w:val="000A2422"/>
    <w:rsid w:val="000A5A4B"/>
    <w:rsid w:val="000C60C6"/>
    <w:rsid w:val="001131BC"/>
    <w:rsid w:val="001242A9"/>
    <w:rsid w:val="001B3258"/>
    <w:rsid w:val="001D1B7A"/>
    <w:rsid w:val="001D7D93"/>
    <w:rsid w:val="001F3496"/>
    <w:rsid w:val="00204BB8"/>
    <w:rsid w:val="002358B4"/>
    <w:rsid w:val="002664F6"/>
    <w:rsid w:val="00275814"/>
    <w:rsid w:val="00275ABB"/>
    <w:rsid w:val="0028422F"/>
    <w:rsid w:val="002A0B8B"/>
    <w:rsid w:val="002A7F80"/>
    <w:rsid w:val="002B5DCF"/>
    <w:rsid w:val="00301CC1"/>
    <w:rsid w:val="00313AC6"/>
    <w:rsid w:val="00323AF6"/>
    <w:rsid w:val="00330E11"/>
    <w:rsid w:val="0033331C"/>
    <w:rsid w:val="00354AD0"/>
    <w:rsid w:val="00371D8F"/>
    <w:rsid w:val="00374F53"/>
    <w:rsid w:val="0039077A"/>
    <w:rsid w:val="003D0FB5"/>
    <w:rsid w:val="003E7469"/>
    <w:rsid w:val="00416E91"/>
    <w:rsid w:val="00421849"/>
    <w:rsid w:val="004359C7"/>
    <w:rsid w:val="004847DA"/>
    <w:rsid w:val="004D4726"/>
    <w:rsid w:val="004E6B20"/>
    <w:rsid w:val="00531933"/>
    <w:rsid w:val="005453AE"/>
    <w:rsid w:val="00554027"/>
    <w:rsid w:val="00564C30"/>
    <w:rsid w:val="00583819"/>
    <w:rsid w:val="00586432"/>
    <w:rsid w:val="00596A77"/>
    <w:rsid w:val="005C345B"/>
    <w:rsid w:val="005C41C5"/>
    <w:rsid w:val="0060445E"/>
    <w:rsid w:val="00604FF0"/>
    <w:rsid w:val="00690748"/>
    <w:rsid w:val="0069742F"/>
    <w:rsid w:val="006A3A33"/>
    <w:rsid w:val="006C060C"/>
    <w:rsid w:val="00714FCF"/>
    <w:rsid w:val="00720719"/>
    <w:rsid w:val="00727CFC"/>
    <w:rsid w:val="0073613B"/>
    <w:rsid w:val="00757258"/>
    <w:rsid w:val="00771E7C"/>
    <w:rsid w:val="00785EA5"/>
    <w:rsid w:val="007A597E"/>
    <w:rsid w:val="007D1BEB"/>
    <w:rsid w:val="007F7AE0"/>
    <w:rsid w:val="0081096A"/>
    <w:rsid w:val="0083027A"/>
    <w:rsid w:val="00834AE4"/>
    <w:rsid w:val="008514E5"/>
    <w:rsid w:val="008624AF"/>
    <w:rsid w:val="008726E2"/>
    <w:rsid w:val="00885F5F"/>
    <w:rsid w:val="008C5190"/>
    <w:rsid w:val="008F23B7"/>
    <w:rsid w:val="008F5AD3"/>
    <w:rsid w:val="0090571C"/>
    <w:rsid w:val="00937467"/>
    <w:rsid w:val="00952671"/>
    <w:rsid w:val="0096774C"/>
    <w:rsid w:val="00975DD2"/>
    <w:rsid w:val="009E6DA5"/>
    <w:rsid w:val="00A07299"/>
    <w:rsid w:val="00A152DF"/>
    <w:rsid w:val="00A25489"/>
    <w:rsid w:val="00A261B1"/>
    <w:rsid w:val="00A278C3"/>
    <w:rsid w:val="00A36741"/>
    <w:rsid w:val="00A63775"/>
    <w:rsid w:val="00A7402A"/>
    <w:rsid w:val="00A909A8"/>
    <w:rsid w:val="00AB28D9"/>
    <w:rsid w:val="00AC4373"/>
    <w:rsid w:val="00B17137"/>
    <w:rsid w:val="00B4296F"/>
    <w:rsid w:val="00B60368"/>
    <w:rsid w:val="00B93910"/>
    <w:rsid w:val="00BB063A"/>
    <w:rsid w:val="00BF3466"/>
    <w:rsid w:val="00C043BE"/>
    <w:rsid w:val="00C11710"/>
    <w:rsid w:val="00C35A28"/>
    <w:rsid w:val="00C36D99"/>
    <w:rsid w:val="00C3732F"/>
    <w:rsid w:val="00C40A88"/>
    <w:rsid w:val="00C52DED"/>
    <w:rsid w:val="00C707D0"/>
    <w:rsid w:val="00C7198F"/>
    <w:rsid w:val="00C91DD9"/>
    <w:rsid w:val="00C97F41"/>
    <w:rsid w:val="00CA2306"/>
    <w:rsid w:val="00CB0012"/>
    <w:rsid w:val="00CB2548"/>
    <w:rsid w:val="00CD4618"/>
    <w:rsid w:val="00CE307D"/>
    <w:rsid w:val="00D024F8"/>
    <w:rsid w:val="00D04150"/>
    <w:rsid w:val="00D04ABE"/>
    <w:rsid w:val="00D37CCF"/>
    <w:rsid w:val="00D71659"/>
    <w:rsid w:val="00D803EA"/>
    <w:rsid w:val="00D85582"/>
    <w:rsid w:val="00D8613B"/>
    <w:rsid w:val="00D92D59"/>
    <w:rsid w:val="00D95F1D"/>
    <w:rsid w:val="00DA68E0"/>
    <w:rsid w:val="00DD5536"/>
    <w:rsid w:val="00DF0D51"/>
    <w:rsid w:val="00E15393"/>
    <w:rsid w:val="00E26E23"/>
    <w:rsid w:val="00E35898"/>
    <w:rsid w:val="00E44904"/>
    <w:rsid w:val="00E579D6"/>
    <w:rsid w:val="00E6326A"/>
    <w:rsid w:val="00E86EB0"/>
    <w:rsid w:val="00EB19C9"/>
    <w:rsid w:val="00ED0E6C"/>
    <w:rsid w:val="00ED5283"/>
    <w:rsid w:val="00EE4CD6"/>
    <w:rsid w:val="00F4104F"/>
    <w:rsid w:val="00F44022"/>
    <w:rsid w:val="00F579C9"/>
    <w:rsid w:val="00FC3B3B"/>
    <w:rsid w:val="00FD2405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1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2020-04-24T07:29:00Z</dcterms:created>
  <dcterms:modified xsi:type="dcterms:W3CDTF">2020-04-24T08:12:00Z</dcterms:modified>
</cp:coreProperties>
</file>